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5F0A" w14:textId="77777777" w:rsidR="009E01FC" w:rsidRDefault="009E01FC" w:rsidP="009E01FC">
      <w:pPr>
        <w:jc w:val="center"/>
        <w:rPr>
          <w:b/>
          <w:sz w:val="36"/>
          <w:u w:val="single"/>
        </w:rPr>
      </w:pPr>
      <w:r w:rsidRPr="00935369">
        <w:rPr>
          <w:b/>
          <w:sz w:val="36"/>
          <w:u w:val="single"/>
        </w:rPr>
        <w:t>HOMEWORK GUIDE FOR PARENTS</w:t>
      </w:r>
    </w:p>
    <w:p w14:paraId="4272CB8A" w14:textId="77777777" w:rsidR="009E01FC" w:rsidRPr="000B4B83" w:rsidRDefault="009E01FC" w:rsidP="009E01FC">
      <w:pPr>
        <w:jc w:val="center"/>
        <w:rPr>
          <w:sz w:val="36"/>
        </w:rPr>
      </w:pPr>
      <w:r>
        <w:rPr>
          <w:sz w:val="36"/>
        </w:rPr>
        <w:t>Using a PDF and uploading a picture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9E01FC" w14:paraId="6070DB17" w14:textId="77777777" w:rsidTr="0099005E">
        <w:tc>
          <w:tcPr>
            <w:tcW w:w="10349" w:type="dxa"/>
          </w:tcPr>
          <w:p w14:paraId="48F73CDB" w14:textId="77777777" w:rsidR="009E01FC" w:rsidRDefault="009E01FC" w:rsidP="0099005E">
            <w:r>
              <w:t xml:space="preserve">Dear Parents/Carers, </w:t>
            </w:r>
          </w:p>
          <w:p w14:paraId="59064423" w14:textId="71D421B9" w:rsidR="009E01FC" w:rsidRDefault="009E01FC" w:rsidP="00B531C8">
            <w:r>
              <w:t xml:space="preserve">The focus of the task this week is using a PDF as a worksheet, working on paper, taking a photograph of their work and uploading it to the Google Classroom. All children have been able to do this in school using iPads, but obviously the steps may be a little different depending on what the children use at home. </w:t>
            </w:r>
            <w:r w:rsidRPr="009E01FC">
              <w:rPr>
                <w:color w:val="FF0000"/>
              </w:rPr>
              <w:t>If the children use laptops, we find it is then easier to use a mobile to take a photo of the work and upload directly from there</w:t>
            </w:r>
            <w:r w:rsidR="00B531C8">
              <w:rPr>
                <w:color w:val="FF0000"/>
              </w:rPr>
              <w:t xml:space="preserve">- preferably though the ‘Google for Education’ App. </w:t>
            </w:r>
            <w:r w:rsidR="00B531C8">
              <w:t xml:space="preserve">If you use the app, the child will need to be logged into it using their own HWB email information. </w:t>
            </w:r>
          </w:p>
        </w:tc>
      </w:tr>
      <w:tr w:rsidR="009E01FC" w14:paraId="203575D8" w14:textId="77777777" w:rsidTr="0099005E">
        <w:tc>
          <w:tcPr>
            <w:tcW w:w="10349" w:type="dxa"/>
          </w:tcPr>
          <w:p w14:paraId="79B7EE14" w14:textId="2DDDF0B6" w:rsidR="009E01FC" w:rsidRDefault="009E01FC" w:rsidP="009E01FC">
            <w:pPr>
              <w:pStyle w:val="ListParagraph"/>
              <w:numPr>
                <w:ilvl w:val="0"/>
                <w:numId w:val="1"/>
              </w:numPr>
            </w:pPr>
            <w:r>
              <w:t>Your child will need to log into HWB and enter their details, then access their classroom via Google for Education</w:t>
            </w:r>
          </w:p>
        </w:tc>
      </w:tr>
      <w:tr w:rsidR="009E01FC" w14:paraId="64B037F2" w14:textId="77777777" w:rsidTr="0099005E">
        <w:tc>
          <w:tcPr>
            <w:tcW w:w="10349" w:type="dxa"/>
          </w:tcPr>
          <w:p w14:paraId="1C78E32F" w14:textId="790E0CEA" w:rsidR="009E01FC" w:rsidRDefault="009E01FC" w:rsidP="009E01FC">
            <w:pPr>
              <w:pStyle w:val="ListParagraph"/>
              <w:numPr>
                <w:ilvl w:val="0"/>
                <w:numId w:val="1"/>
              </w:numPr>
            </w:pPr>
            <w:r>
              <w:t>Click on ‘Classwork’ and select th</w:t>
            </w:r>
            <w:r w:rsidR="00F46FCE">
              <w:t>e task needed</w:t>
            </w:r>
            <w:r>
              <w:t xml:space="preserve">. </w:t>
            </w:r>
            <w:r w:rsidRPr="009E01FC">
              <w:rPr>
                <w:color w:val="FF0000"/>
              </w:rPr>
              <w:t>Click View Assignment.</w:t>
            </w:r>
          </w:p>
        </w:tc>
      </w:tr>
      <w:tr w:rsidR="009E01FC" w14:paraId="7A73C5C8" w14:textId="77777777" w:rsidTr="0099005E">
        <w:tc>
          <w:tcPr>
            <w:tcW w:w="10349" w:type="dxa"/>
          </w:tcPr>
          <w:p w14:paraId="28A26E72" w14:textId="69350BF2" w:rsidR="009E01FC" w:rsidRDefault="009E01FC" w:rsidP="009E01FC">
            <w:pPr>
              <w:pStyle w:val="ListParagraph"/>
              <w:numPr>
                <w:ilvl w:val="0"/>
                <w:numId w:val="1"/>
              </w:numPr>
            </w:pPr>
            <w:r>
              <w:t xml:space="preserve">Click on the PDF to enlarge it. Your child can then complete the task on paper, you do not need to print. </w:t>
            </w:r>
          </w:p>
        </w:tc>
      </w:tr>
      <w:tr w:rsidR="009E01FC" w14:paraId="1708C69E" w14:textId="77777777" w:rsidTr="0099005E">
        <w:tc>
          <w:tcPr>
            <w:tcW w:w="10349" w:type="dxa"/>
          </w:tcPr>
          <w:p w14:paraId="67BD94E0" w14:textId="30BE05B8" w:rsidR="009E01FC" w:rsidRDefault="009E01FC" w:rsidP="009E01FC">
            <w:pPr>
              <w:pStyle w:val="ListParagraph"/>
              <w:numPr>
                <w:ilvl w:val="0"/>
                <w:numId w:val="1"/>
              </w:numPr>
            </w:pPr>
            <w:r>
              <w:t>Next, get back to the assignment page. Click add or create</w:t>
            </w:r>
          </w:p>
          <w:p w14:paraId="2BD149CB" w14:textId="6F0541A5" w:rsidR="009E01FC" w:rsidRDefault="009E01FC" w:rsidP="009E01FC">
            <w:pPr>
              <w:pStyle w:val="ListParagraph"/>
            </w:pPr>
            <w:r>
              <w:rPr>
                <w:noProof/>
                <w:lang w:eastAsia="en-GB"/>
              </w:rPr>
              <w:drawing>
                <wp:inline distT="0" distB="0" distL="0" distR="0" wp14:anchorId="37B442D7" wp14:editId="1974FB2A">
                  <wp:extent cx="4886554" cy="2528275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225" cy="253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1FC" w14:paraId="37264C2F" w14:textId="77777777" w:rsidTr="0099005E">
        <w:tc>
          <w:tcPr>
            <w:tcW w:w="10349" w:type="dxa"/>
          </w:tcPr>
          <w:p w14:paraId="0C2C99B7" w14:textId="7D006E2E" w:rsidR="009E01FC" w:rsidRDefault="009E01FC" w:rsidP="009E01FC">
            <w:pPr>
              <w:pStyle w:val="ListParagraph"/>
              <w:numPr>
                <w:ilvl w:val="0"/>
                <w:numId w:val="1"/>
              </w:numPr>
            </w:pPr>
            <w:r>
              <w:t>Select- File</w:t>
            </w:r>
          </w:p>
          <w:p w14:paraId="1B894F7A" w14:textId="666D78B7" w:rsidR="009E01FC" w:rsidRDefault="009E01FC" w:rsidP="009E01FC">
            <w:pPr>
              <w:pStyle w:val="ListParagraph"/>
              <w:numPr>
                <w:ilvl w:val="0"/>
                <w:numId w:val="1"/>
              </w:numPr>
            </w:pPr>
            <w:r>
              <w:t>Upload</w:t>
            </w:r>
          </w:p>
          <w:p w14:paraId="10BCF2B4" w14:textId="618D886A" w:rsidR="009E01FC" w:rsidRDefault="009E01FC" w:rsidP="009E01FC">
            <w:pPr>
              <w:pStyle w:val="ListParagraph"/>
              <w:numPr>
                <w:ilvl w:val="0"/>
                <w:numId w:val="1"/>
              </w:numPr>
            </w:pPr>
            <w:r>
              <w:t>Browse</w:t>
            </w:r>
          </w:p>
          <w:p w14:paraId="4A79F4FA" w14:textId="21AD5B89" w:rsidR="009E01FC" w:rsidRDefault="00B531C8" w:rsidP="009E01FC">
            <w:pPr>
              <w:pStyle w:val="ListParagraph"/>
              <w:numPr>
                <w:ilvl w:val="0"/>
                <w:numId w:val="1"/>
              </w:numPr>
            </w:pPr>
            <w:r>
              <w:t>Take</w:t>
            </w:r>
            <w:r w:rsidR="009E01FC">
              <w:t xml:space="preserve"> photo</w:t>
            </w:r>
          </w:p>
          <w:p w14:paraId="4E4138A1" w14:textId="15A321D9" w:rsidR="009E01FC" w:rsidRDefault="009E01FC" w:rsidP="009E01FC">
            <w:pPr>
              <w:pStyle w:val="ListParagraph"/>
              <w:numPr>
                <w:ilvl w:val="0"/>
                <w:numId w:val="1"/>
              </w:numPr>
            </w:pPr>
            <w:r>
              <w:t>U</w:t>
            </w:r>
            <w:r w:rsidR="00B531C8">
              <w:t xml:space="preserve">se the photo- </w:t>
            </w:r>
            <w:r>
              <w:t>you can retake the picture if you need to</w:t>
            </w:r>
          </w:p>
        </w:tc>
      </w:tr>
      <w:tr w:rsidR="009E01FC" w14:paraId="629DB5C8" w14:textId="77777777" w:rsidTr="0099005E">
        <w:tc>
          <w:tcPr>
            <w:tcW w:w="10349" w:type="dxa"/>
          </w:tcPr>
          <w:p w14:paraId="704CCB5D" w14:textId="77777777" w:rsidR="009E01FC" w:rsidRDefault="009E01FC" w:rsidP="009E01FC">
            <w:r>
              <w:rPr>
                <w:noProof/>
                <w:lang w:eastAsia="en-GB"/>
              </w:rPr>
              <w:drawing>
                <wp:inline distT="0" distB="0" distL="0" distR="0" wp14:anchorId="510D4163" wp14:editId="04925068">
                  <wp:extent cx="4155034" cy="1878190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0712" cy="1885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99F2BE" w14:textId="7C856CDD" w:rsidR="009E01FC" w:rsidRDefault="009E01FC" w:rsidP="009E01FC">
            <w:pPr>
              <w:pStyle w:val="ListParagraph"/>
              <w:numPr>
                <w:ilvl w:val="0"/>
                <w:numId w:val="1"/>
              </w:numPr>
            </w:pPr>
            <w:r>
              <w:t>Your picture will appear in the space indicated by the arrow.</w:t>
            </w:r>
          </w:p>
          <w:p w14:paraId="3E022FD3" w14:textId="77777777" w:rsidR="009E01FC" w:rsidRDefault="009E01FC" w:rsidP="009E01FC"/>
          <w:p w14:paraId="3B0FA79B" w14:textId="67E75EDB" w:rsidR="009E01FC" w:rsidRDefault="009E01FC" w:rsidP="009E01FC">
            <w:pPr>
              <w:pStyle w:val="ListParagraph"/>
              <w:numPr>
                <w:ilvl w:val="0"/>
                <w:numId w:val="1"/>
              </w:numPr>
            </w:pPr>
            <w:r>
              <w:t>Then click ‘Hand in’ so that your teacher can see your work.</w:t>
            </w:r>
          </w:p>
        </w:tc>
      </w:tr>
    </w:tbl>
    <w:p w14:paraId="7155AF81" w14:textId="77777777" w:rsidR="005342B7" w:rsidRDefault="00F46FCE"/>
    <w:sectPr w:rsidR="00534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41E1E"/>
    <w:multiLevelType w:val="hybridMultilevel"/>
    <w:tmpl w:val="1F8EF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01FAD"/>
    <w:multiLevelType w:val="hybridMultilevel"/>
    <w:tmpl w:val="2DF6B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FC"/>
    <w:rsid w:val="001A2070"/>
    <w:rsid w:val="008E057E"/>
    <w:rsid w:val="009E01FC"/>
    <w:rsid w:val="00B531C8"/>
    <w:rsid w:val="00F46FCE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9542"/>
  <w15:chartTrackingRefBased/>
  <w15:docId w15:val="{000DAB1C-35B6-42FB-A81D-C3333746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Singleton (Rhosddu Primary School)</dc:creator>
  <cp:keywords/>
  <dc:description/>
  <cp:lastModifiedBy>V Singleton (Rhosddu Primary School)</cp:lastModifiedBy>
  <cp:revision>3</cp:revision>
  <cp:lastPrinted>2020-10-09T11:01:00Z</cp:lastPrinted>
  <dcterms:created xsi:type="dcterms:W3CDTF">2020-10-07T16:26:00Z</dcterms:created>
  <dcterms:modified xsi:type="dcterms:W3CDTF">2022-09-28T16:03:00Z</dcterms:modified>
</cp:coreProperties>
</file>